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A" w:rsidRDefault="00207670">
      <w:pPr>
        <w:sectPr w:rsidR="00B761A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36060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РРЦ\Desktop\тит листы учителей\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Ц\Desktop\тит листы учителей\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AA" w:rsidRPr="00207670" w:rsidRDefault="00CD4948" w:rsidP="00D60EFE">
      <w:pPr>
        <w:spacing w:after="0" w:line="264" w:lineRule="auto"/>
        <w:ind w:left="120"/>
        <w:jc w:val="center"/>
        <w:rPr>
          <w:lang w:val="ru-RU"/>
        </w:rPr>
      </w:pPr>
      <w:bookmarkStart w:id="1" w:name="block-17360607"/>
      <w:bookmarkEnd w:id="0"/>
      <w:r w:rsidRPr="002076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61AA" w:rsidRPr="0020767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A05EF" w:rsidRDefault="00CD4948">
      <w:pPr>
        <w:spacing w:after="0" w:line="264" w:lineRule="auto"/>
        <w:ind w:left="12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761AA" w:rsidRPr="009A05EF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761AA" w:rsidRPr="009A05EF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A05EF" w:rsidRDefault="00CD4948">
      <w:pPr>
        <w:spacing w:after="0" w:line="264" w:lineRule="auto"/>
        <w:ind w:left="12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761AA" w:rsidRPr="009A05EF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761AA" w:rsidRDefault="00CD49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761AA" w:rsidRPr="009A05EF" w:rsidRDefault="00CD49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761AA" w:rsidRPr="009A05EF" w:rsidRDefault="00CD4948">
      <w:pPr>
        <w:numPr>
          <w:ilvl w:val="0"/>
          <w:numId w:val="1"/>
        </w:numPr>
        <w:spacing w:after="0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761AA" w:rsidRPr="009A05EF" w:rsidRDefault="00CD49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761AA" w:rsidRPr="009A05EF" w:rsidRDefault="00CD49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761AA" w:rsidRPr="009A05EF" w:rsidRDefault="00CD49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761AA" w:rsidRPr="009A05EF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A05EF" w:rsidRDefault="00CD4948">
      <w:pPr>
        <w:spacing w:after="0" w:line="264" w:lineRule="auto"/>
        <w:ind w:left="12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761AA" w:rsidRPr="009A05EF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207670" w:rsidRDefault="00CD4948">
      <w:pPr>
        <w:spacing w:after="0" w:line="264" w:lineRule="auto"/>
        <w:ind w:left="12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07670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B761AA" w:rsidRPr="00207670" w:rsidRDefault="00B761AA">
      <w:pPr>
        <w:rPr>
          <w:lang w:val="ru-RU"/>
        </w:rPr>
        <w:sectPr w:rsidR="00B761AA" w:rsidRPr="00207670">
          <w:pgSz w:w="11906" w:h="16383"/>
          <w:pgMar w:top="1134" w:right="850" w:bottom="1134" w:left="1701" w:header="720" w:footer="720" w:gutter="0"/>
          <w:cols w:space="720"/>
        </w:sectPr>
      </w:pPr>
    </w:p>
    <w:p w:rsidR="00B761AA" w:rsidRPr="009A05EF" w:rsidRDefault="00CD4948">
      <w:pPr>
        <w:spacing w:after="0" w:line="264" w:lineRule="auto"/>
        <w:ind w:left="120"/>
        <w:jc w:val="both"/>
        <w:rPr>
          <w:lang w:val="ru-RU"/>
        </w:rPr>
      </w:pPr>
      <w:bookmarkStart w:id="2" w:name="block-17360605"/>
      <w:bookmarkEnd w:id="1"/>
      <w:r w:rsidRPr="009A05E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761AA" w:rsidRPr="009A05EF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A05EF" w:rsidRDefault="00CD4948">
      <w:pPr>
        <w:spacing w:after="0" w:line="264" w:lineRule="auto"/>
        <w:ind w:left="12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61AA" w:rsidRPr="009A05EF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A05EF" w:rsidRDefault="00CD4948">
      <w:pPr>
        <w:spacing w:after="0" w:line="264" w:lineRule="auto"/>
        <w:ind w:left="12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761AA" w:rsidRPr="009A05EF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A05EF">
        <w:rPr>
          <w:rFonts w:ascii="Times New Roman" w:hAnsi="Times New Roman"/>
          <w:color w:val="000000"/>
          <w:sz w:val="28"/>
          <w:lang w:val="ru-RU"/>
        </w:rPr>
        <w:t>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A05E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207670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9A05EF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761AA" w:rsidRPr="009A05EF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A05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A05EF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9E0900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D60EFE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9E0900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D60EFE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9E0900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D60EFE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9E0900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761AA" w:rsidRPr="009E0900" w:rsidRDefault="00B761AA">
      <w:pPr>
        <w:spacing w:after="0"/>
        <w:ind w:left="120"/>
        <w:rPr>
          <w:lang w:val="ru-RU"/>
        </w:rPr>
      </w:pPr>
    </w:p>
    <w:p w:rsidR="00B761AA" w:rsidRPr="009E0900" w:rsidRDefault="00CD4948">
      <w:pPr>
        <w:spacing w:after="0"/>
        <w:ind w:left="120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761AA" w:rsidRPr="009E0900" w:rsidRDefault="00B761AA">
      <w:pPr>
        <w:spacing w:after="0"/>
        <w:ind w:left="120"/>
        <w:rPr>
          <w:lang w:val="ru-RU"/>
        </w:rPr>
      </w:pP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E0900">
        <w:rPr>
          <w:rFonts w:ascii="Times New Roman" w:hAnsi="Times New Roman"/>
          <w:color w:val="000000"/>
          <w:sz w:val="28"/>
          <w:lang w:val="ru-RU"/>
        </w:rPr>
        <w:t>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D60EFE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9E0900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E0900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E0900">
        <w:rPr>
          <w:rFonts w:ascii="Times New Roman" w:hAnsi="Times New Roman"/>
          <w:color w:val="000000"/>
          <w:sz w:val="28"/>
          <w:lang w:val="ru-RU"/>
        </w:rPr>
        <w:t>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>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E090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>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>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E090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E090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>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E090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E090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E090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761AA" w:rsidRPr="009E0900" w:rsidRDefault="00B761AA">
      <w:pPr>
        <w:rPr>
          <w:lang w:val="ru-RU"/>
        </w:rPr>
        <w:sectPr w:rsidR="00B761AA" w:rsidRPr="009E0900">
          <w:pgSz w:w="11906" w:h="16383"/>
          <w:pgMar w:top="1134" w:right="850" w:bottom="1134" w:left="1701" w:header="720" w:footer="720" w:gutter="0"/>
          <w:cols w:space="720"/>
        </w:sect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bookmarkStart w:id="3" w:name="block-17360606"/>
      <w:bookmarkEnd w:id="2"/>
      <w:r w:rsidRPr="009E090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E090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761AA" w:rsidRPr="009E0900" w:rsidRDefault="00B761AA">
      <w:pPr>
        <w:spacing w:after="0"/>
        <w:ind w:left="120"/>
        <w:rPr>
          <w:lang w:val="ru-RU"/>
        </w:rPr>
      </w:pPr>
    </w:p>
    <w:p w:rsidR="00B761AA" w:rsidRPr="009E0900" w:rsidRDefault="00CD4948">
      <w:pPr>
        <w:spacing w:after="0"/>
        <w:ind w:left="120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761AA" w:rsidRPr="009E0900" w:rsidRDefault="00CD4948">
      <w:pPr>
        <w:spacing w:after="0" w:line="264" w:lineRule="auto"/>
        <w:ind w:firstLine="60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761AA" w:rsidRPr="009E0900" w:rsidRDefault="00CD49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761AA" w:rsidRPr="009E0900" w:rsidRDefault="00CD49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761AA" w:rsidRPr="009E0900" w:rsidRDefault="00CD49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761AA" w:rsidRPr="009E0900" w:rsidRDefault="00CD49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761AA" w:rsidRPr="009E0900" w:rsidRDefault="00CD49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761AA" w:rsidRPr="009E0900" w:rsidRDefault="00CD49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761AA" w:rsidRPr="009E0900" w:rsidRDefault="00CD49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761AA" w:rsidRPr="009E0900" w:rsidRDefault="00CD49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761AA" w:rsidRPr="009E0900" w:rsidRDefault="00CD49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761AA" w:rsidRPr="009E0900" w:rsidRDefault="00CD49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761AA" w:rsidRPr="009E0900" w:rsidRDefault="00CD49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761AA" w:rsidRPr="009E0900" w:rsidRDefault="00CD49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B761AA" w:rsidRPr="009E0900" w:rsidRDefault="00CD49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761AA" w:rsidRPr="009E0900" w:rsidRDefault="00CD49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761AA" w:rsidRPr="009E0900" w:rsidRDefault="00CD4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761AA" w:rsidRPr="009E0900" w:rsidRDefault="00CD4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761AA" w:rsidRPr="009E0900" w:rsidRDefault="00CD4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761AA" w:rsidRPr="009E0900" w:rsidRDefault="00CD4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761AA" w:rsidRPr="009E0900" w:rsidRDefault="00CD4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761AA" w:rsidRPr="009E0900" w:rsidRDefault="00CD4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761AA" w:rsidRPr="009E0900" w:rsidRDefault="00CD4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761AA" w:rsidRPr="009E0900" w:rsidRDefault="00CD49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761AA" w:rsidRPr="009E0900" w:rsidRDefault="00CD49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761AA" w:rsidRPr="009E0900" w:rsidRDefault="00CD49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761AA" w:rsidRPr="009E0900" w:rsidRDefault="00CD49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761AA" w:rsidRPr="009E0900" w:rsidRDefault="00CD49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761AA" w:rsidRPr="009E0900" w:rsidRDefault="00CD49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761AA" w:rsidRPr="009E0900" w:rsidRDefault="00CD49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761AA" w:rsidRPr="009E0900" w:rsidRDefault="00CD49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761AA" w:rsidRPr="009E0900" w:rsidRDefault="00CD49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761AA" w:rsidRPr="009E0900" w:rsidRDefault="00CD49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761AA" w:rsidRPr="009E0900" w:rsidRDefault="00CD49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761AA" w:rsidRPr="009E0900" w:rsidRDefault="00CD49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761AA" w:rsidRPr="009E0900" w:rsidRDefault="00CD49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761AA" w:rsidRPr="009E0900" w:rsidRDefault="00CD49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761AA" w:rsidRPr="009E0900" w:rsidRDefault="00CD49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761AA" w:rsidRPr="009E0900" w:rsidRDefault="00CD49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761AA" w:rsidRPr="009E0900" w:rsidRDefault="00CD49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761AA" w:rsidRPr="009E0900" w:rsidRDefault="00CD49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761AA" w:rsidRPr="009E0900" w:rsidRDefault="00CD49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761AA" w:rsidRPr="009E0900" w:rsidRDefault="00CD49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761AA" w:rsidRPr="009E0900" w:rsidRDefault="00CD49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761AA" w:rsidRPr="009E0900" w:rsidRDefault="00CD49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761AA" w:rsidRPr="009E0900" w:rsidRDefault="00CD49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761AA" w:rsidRPr="009E0900" w:rsidRDefault="00CD49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761AA" w:rsidRPr="009E0900" w:rsidRDefault="00CD49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761AA" w:rsidRPr="009E0900" w:rsidRDefault="00CD49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761AA" w:rsidRPr="009E0900" w:rsidRDefault="00CD49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761AA" w:rsidRPr="009E0900" w:rsidRDefault="00CD49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761AA" w:rsidRPr="009E0900" w:rsidRDefault="00CD49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761AA" w:rsidRPr="009E0900" w:rsidRDefault="00CD49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761AA" w:rsidRPr="009E0900" w:rsidRDefault="00CD49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761AA" w:rsidRPr="009E0900" w:rsidRDefault="00CD494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761AA" w:rsidRPr="009E0900" w:rsidRDefault="00CD494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761AA" w:rsidRPr="009E0900" w:rsidRDefault="00CD494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761AA" w:rsidRPr="009E0900" w:rsidRDefault="00CD494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761AA" w:rsidRPr="009E0900" w:rsidRDefault="00CD494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761AA" w:rsidRPr="009E0900" w:rsidRDefault="00CD494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761AA" w:rsidRPr="009E0900" w:rsidRDefault="00CD494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761AA" w:rsidRDefault="00CD4948">
      <w:pPr>
        <w:numPr>
          <w:ilvl w:val="0"/>
          <w:numId w:val="21"/>
        </w:numPr>
        <w:spacing w:after="0" w:line="264" w:lineRule="auto"/>
        <w:jc w:val="both"/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761AA" w:rsidRPr="009E0900" w:rsidRDefault="00CD494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761AA" w:rsidRPr="009E0900" w:rsidRDefault="00CD494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761AA" w:rsidRPr="009E0900" w:rsidRDefault="00CD49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761AA" w:rsidRPr="009E0900" w:rsidRDefault="00CD49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761AA" w:rsidRPr="009E0900" w:rsidRDefault="00CD49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761AA" w:rsidRPr="009E0900" w:rsidRDefault="00CD49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761AA" w:rsidRPr="009E0900" w:rsidRDefault="00CD49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761AA" w:rsidRPr="009E0900" w:rsidRDefault="00CD49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761AA" w:rsidRPr="009E0900" w:rsidRDefault="00CD49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761AA" w:rsidRPr="009E0900" w:rsidRDefault="00CD494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761AA" w:rsidRPr="009E0900" w:rsidRDefault="00CD494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761AA" w:rsidRDefault="00CD4948">
      <w:pPr>
        <w:numPr>
          <w:ilvl w:val="0"/>
          <w:numId w:val="23"/>
        </w:numPr>
        <w:spacing w:after="0" w:line="264" w:lineRule="auto"/>
        <w:jc w:val="both"/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E090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761AA" w:rsidRDefault="00B761AA">
      <w:pPr>
        <w:spacing w:after="0" w:line="264" w:lineRule="auto"/>
        <w:ind w:left="120"/>
        <w:jc w:val="both"/>
      </w:pP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761AA" w:rsidRDefault="00B761AA">
      <w:pPr>
        <w:spacing w:after="0" w:line="264" w:lineRule="auto"/>
        <w:ind w:left="120"/>
        <w:jc w:val="both"/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761AA" w:rsidRPr="009E0900" w:rsidRDefault="00CD494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761AA" w:rsidRPr="009E0900" w:rsidRDefault="00CD494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761AA" w:rsidRPr="009E0900" w:rsidRDefault="00CD494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761AA" w:rsidRPr="009E0900" w:rsidRDefault="00CD494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761AA" w:rsidRPr="009E0900" w:rsidRDefault="00CD494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761AA" w:rsidRPr="009E0900" w:rsidRDefault="00CD494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761AA" w:rsidRPr="009E0900" w:rsidRDefault="00CD494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761AA" w:rsidRPr="009E0900" w:rsidRDefault="00CD494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761AA" w:rsidRPr="009E0900" w:rsidRDefault="00CD494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761AA" w:rsidRPr="009E0900" w:rsidRDefault="00CD494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761AA" w:rsidRPr="009E0900" w:rsidRDefault="00CD494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761AA" w:rsidRPr="009E0900" w:rsidRDefault="00CD494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761AA" w:rsidRPr="009E0900" w:rsidRDefault="00CD494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761AA" w:rsidRPr="009E0900" w:rsidRDefault="00CD494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761AA" w:rsidRPr="009E0900" w:rsidRDefault="00CD494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761AA" w:rsidRPr="009E0900" w:rsidRDefault="00CD494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761AA" w:rsidRPr="009E0900" w:rsidRDefault="00CD494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761AA" w:rsidRPr="009E0900" w:rsidRDefault="00CD494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761AA" w:rsidRPr="009E0900" w:rsidRDefault="00CD494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761AA" w:rsidRPr="009E0900" w:rsidRDefault="00CD494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761AA" w:rsidRPr="009E0900" w:rsidRDefault="00CD494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61AA" w:rsidRPr="009E0900" w:rsidRDefault="00B761AA">
      <w:pPr>
        <w:spacing w:after="0" w:line="264" w:lineRule="auto"/>
        <w:ind w:left="120"/>
        <w:jc w:val="both"/>
        <w:rPr>
          <w:lang w:val="ru-RU"/>
        </w:rPr>
      </w:pP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761AA" w:rsidRPr="009E0900" w:rsidRDefault="00CD494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761AA" w:rsidRPr="009E0900" w:rsidRDefault="00CD494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761AA" w:rsidRPr="009E0900" w:rsidRDefault="00CD494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761AA" w:rsidRPr="009E0900" w:rsidRDefault="00CD494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761AA" w:rsidRPr="009E0900" w:rsidRDefault="00CD494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761AA" w:rsidRDefault="00CD494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761AA" w:rsidRPr="009E0900" w:rsidRDefault="00CD494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761AA" w:rsidRPr="009E0900" w:rsidRDefault="00CD494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761AA" w:rsidRPr="009E0900" w:rsidRDefault="00CD494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761AA" w:rsidRPr="009E0900" w:rsidRDefault="00CD49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761AA" w:rsidRPr="009E0900" w:rsidRDefault="00CD49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761AA" w:rsidRPr="009E0900" w:rsidRDefault="00CD49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761AA" w:rsidRPr="009E0900" w:rsidRDefault="00CD49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761AA" w:rsidRPr="009E0900" w:rsidRDefault="00CD49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761AA" w:rsidRPr="009E0900" w:rsidRDefault="00CD49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761AA" w:rsidRPr="009E0900" w:rsidRDefault="00CD49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761AA" w:rsidRPr="009E0900" w:rsidRDefault="00CD49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761AA" w:rsidRPr="009E0900" w:rsidRDefault="00CD49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761AA" w:rsidRPr="009E0900" w:rsidRDefault="00CD49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761AA" w:rsidRPr="009E0900" w:rsidRDefault="00CD49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761AA" w:rsidRPr="009E0900" w:rsidRDefault="00CD49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761AA" w:rsidRPr="009E0900" w:rsidRDefault="00CD49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761AA" w:rsidRPr="009E0900" w:rsidRDefault="00CD4948">
      <w:pPr>
        <w:spacing w:after="0" w:line="264" w:lineRule="auto"/>
        <w:ind w:left="120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761AA" w:rsidRPr="009E0900" w:rsidRDefault="00CD494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761AA" w:rsidRPr="009E0900" w:rsidRDefault="00CD494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761AA" w:rsidRPr="009E0900" w:rsidRDefault="00CD494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761AA" w:rsidRDefault="00CD49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761AA" w:rsidRPr="009E0900" w:rsidRDefault="00CD49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761AA" w:rsidRPr="009E0900" w:rsidRDefault="00CD49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761AA" w:rsidRPr="009E0900" w:rsidRDefault="00CD49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761AA" w:rsidRPr="009E0900" w:rsidRDefault="00CD49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761AA" w:rsidRPr="009E0900" w:rsidRDefault="00B761AA">
      <w:pPr>
        <w:rPr>
          <w:lang w:val="ru-RU"/>
        </w:rPr>
        <w:sectPr w:rsidR="00B761AA" w:rsidRPr="009E0900">
          <w:pgSz w:w="11906" w:h="16383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bookmarkStart w:id="4" w:name="block-17360602"/>
      <w:bookmarkEnd w:id="3"/>
      <w:r w:rsidRPr="009E09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B761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B761A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B761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B761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B761A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E0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761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61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61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61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61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61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bookmarkStart w:id="5" w:name="block-17360603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B761A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B761A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761A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B761A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B761A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61AA" w:rsidRDefault="00B761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1AA" w:rsidRDefault="00B761AA"/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61AA" w:rsidRPr="009E09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E09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61AA" w:rsidRDefault="00B761AA">
            <w:pPr>
              <w:spacing w:after="0"/>
              <w:ind w:left="135"/>
            </w:pPr>
          </w:p>
        </w:tc>
      </w:tr>
      <w:tr w:rsidR="00B761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Pr="009E0900" w:rsidRDefault="00CD4948">
            <w:pPr>
              <w:spacing w:after="0"/>
              <w:ind w:left="135"/>
              <w:rPr>
                <w:lang w:val="ru-RU"/>
              </w:rPr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 w:rsidRPr="009E0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61AA" w:rsidRDefault="00CD4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1AA" w:rsidRDefault="00B761AA"/>
        </w:tc>
      </w:tr>
    </w:tbl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B761AA">
      <w:pPr>
        <w:sectPr w:rsidR="00B76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61AA" w:rsidRDefault="00CD4948">
      <w:pPr>
        <w:spacing w:after="0"/>
        <w:ind w:left="120"/>
      </w:pPr>
      <w:bookmarkStart w:id="6" w:name="block-17360604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761AA" w:rsidRDefault="00CD49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61AA" w:rsidRPr="009E0900" w:rsidRDefault="00CD4948">
      <w:pPr>
        <w:spacing w:after="0" w:line="480" w:lineRule="auto"/>
        <w:ind w:left="120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9E0900">
        <w:rPr>
          <w:sz w:val="28"/>
          <w:lang w:val="ru-RU"/>
        </w:rPr>
        <w:br/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9E0900">
        <w:rPr>
          <w:sz w:val="28"/>
          <w:lang w:val="ru-RU"/>
        </w:rPr>
        <w:br/>
      </w:r>
      <w:bookmarkStart w:id="7" w:name="c6612d7c-6144-4cab-b55c-f60ef824c9f9"/>
      <w:r w:rsidRPr="009E0900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7"/>
      <w:r w:rsidRPr="009E09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61AA" w:rsidRPr="009E0900" w:rsidRDefault="00CD4948">
      <w:pPr>
        <w:spacing w:after="0" w:line="480" w:lineRule="auto"/>
        <w:ind w:left="120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​‌Всеобщая история Древнего мира. 5 класс / А. А. Вигасин, Г. И. Годер, И. С. Свенцицкая ; под ред. А. А. Искендерова. Акционерное общество издательство Просвещение</w:t>
      </w:r>
      <w:r w:rsidRPr="009E0900">
        <w:rPr>
          <w:sz w:val="28"/>
          <w:lang w:val="ru-RU"/>
        </w:rPr>
        <w:br/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Всеобщая история. История Нового времени. 7 класс/ В. А. Ведюшкин, Д.Ю. Бовыкин Акционерное общество издательство Просвещение</w:t>
      </w:r>
      <w:r w:rsidRPr="009E0900">
        <w:rPr>
          <w:sz w:val="28"/>
          <w:lang w:val="ru-RU"/>
        </w:rPr>
        <w:br/>
      </w:r>
      <w:r w:rsidRPr="009E0900">
        <w:rPr>
          <w:rFonts w:ascii="Times New Roman" w:hAnsi="Times New Roman"/>
          <w:color w:val="000000"/>
          <w:sz w:val="28"/>
          <w:lang w:val="ru-RU"/>
        </w:rPr>
        <w:t xml:space="preserve"> Всеобщая история. История Нового времени. 8 класс/ Д.Ю. Бовыкин, В. А. Ведюшкин, Акционерное общество издательство Просвещение</w:t>
      </w:r>
      <w:r w:rsidRPr="009E0900">
        <w:rPr>
          <w:sz w:val="28"/>
          <w:lang w:val="ru-RU"/>
        </w:rPr>
        <w:br/>
      </w:r>
      <w:bookmarkStart w:id="8" w:name="68f33cfc-0a1b-42f0-8cbb-6f53d3fe808b"/>
      <w:r w:rsidRPr="009E0900">
        <w:rPr>
          <w:rFonts w:ascii="Times New Roman" w:hAnsi="Times New Roman"/>
          <w:color w:val="000000"/>
          <w:sz w:val="28"/>
          <w:lang w:val="ru-RU"/>
        </w:rPr>
        <w:t xml:space="preserve"> Всеобщая история. История Нового времени. 9 класс/ В. А. А.С. Медяков, Д.Ю. Бовыкин Акционерное общество издательство Просвещение</w:t>
      </w:r>
      <w:bookmarkEnd w:id="8"/>
      <w:r w:rsidRPr="009E0900">
        <w:rPr>
          <w:rFonts w:ascii="Times New Roman" w:hAnsi="Times New Roman"/>
          <w:color w:val="000000"/>
          <w:sz w:val="28"/>
          <w:lang w:val="ru-RU"/>
        </w:rPr>
        <w:t>‌</w:t>
      </w:r>
    </w:p>
    <w:p w:rsidR="00B761AA" w:rsidRPr="009E0900" w:rsidRDefault="00CD4948">
      <w:pPr>
        <w:spacing w:after="0"/>
        <w:ind w:left="120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​</w:t>
      </w:r>
    </w:p>
    <w:p w:rsidR="00B761AA" w:rsidRPr="009E0900" w:rsidRDefault="00CD4948">
      <w:pPr>
        <w:spacing w:after="0" w:line="480" w:lineRule="auto"/>
        <w:ind w:left="120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61AA" w:rsidRPr="009E0900" w:rsidRDefault="00CD4948">
      <w:pPr>
        <w:spacing w:after="0" w:line="480" w:lineRule="auto"/>
        <w:ind w:left="120"/>
        <w:rPr>
          <w:lang w:val="ru-RU"/>
        </w:rPr>
      </w:pPr>
      <w:r w:rsidRPr="009E090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761AA" w:rsidRPr="009E0900" w:rsidRDefault="00B761AA">
      <w:pPr>
        <w:spacing w:after="0"/>
        <w:ind w:left="120"/>
        <w:rPr>
          <w:lang w:val="ru-RU"/>
        </w:rPr>
      </w:pPr>
    </w:p>
    <w:p w:rsidR="00B761AA" w:rsidRPr="009E0900" w:rsidRDefault="00CD4948">
      <w:pPr>
        <w:spacing w:after="0" w:line="480" w:lineRule="auto"/>
        <w:ind w:left="120"/>
        <w:rPr>
          <w:lang w:val="ru-RU"/>
        </w:rPr>
      </w:pPr>
      <w:r w:rsidRPr="009E09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61AA" w:rsidRDefault="00CD49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761AA" w:rsidRDefault="00B761AA">
      <w:pPr>
        <w:sectPr w:rsidR="00B761AA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CD4948" w:rsidRDefault="00CD4948"/>
    <w:sectPr w:rsidR="00CD4948" w:rsidSect="001B15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50F"/>
    <w:multiLevelType w:val="multilevel"/>
    <w:tmpl w:val="ABBA6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7207B"/>
    <w:multiLevelType w:val="multilevel"/>
    <w:tmpl w:val="73365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202A9B"/>
    <w:multiLevelType w:val="multilevel"/>
    <w:tmpl w:val="5CF6D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E4A7B"/>
    <w:multiLevelType w:val="multilevel"/>
    <w:tmpl w:val="04E29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F163F"/>
    <w:multiLevelType w:val="multilevel"/>
    <w:tmpl w:val="5284E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B26E0"/>
    <w:multiLevelType w:val="multilevel"/>
    <w:tmpl w:val="42E6C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5046DB"/>
    <w:multiLevelType w:val="multilevel"/>
    <w:tmpl w:val="2B84A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32FC2"/>
    <w:multiLevelType w:val="multilevel"/>
    <w:tmpl w:val="BFBAC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00A58"/>
    <w:multiLevelType w:val="multilevel"/>
    <w:tmpl w:val="2904E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72928"/>
    <w:multiLevelType w:val="multilevel"/>
    <w:tmpl w:val="1BF28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F383A"/>
    <w:multiLevelType w:val="multilevel"/>
    <w:tmpl w:val="778CA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744E2"/>
    <w:multiLevelType w:val="multilevel"/>
    <w:tmpl w:val="8892E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54D66"/>
    <w:multiLevelType w:val="multilevel"/>
    <w:tmpl w:val="EC528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E4A17"/>
    <w:multiLevelType w:val="multilevel"/>
    <w:tmpl w:val="4B5A5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6C569F"/>
    <w:multiLevelType w:val="multilevel"/>
    <w:tmpl w:val="B73AB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06B23"/>
    <w:multiLevelType w:val="multilevel"/>
    <w:tmpl w:val="DC067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30533A"/>
    <w:multiLevelType w:val="multilevel"/>
    <w:tmpl w:val="534AA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491D5D"/>
    <w:multiLevelType w:val="multilevel"/>
    <w:tmpl w:val="52225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0F7CFC"/>
    <w:multiLevelType w:val="multilevel"/>
    <w:tmpl w:val="31E21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0878F3"/>
    <w:multiLevelType w:val="multilevel"/>
    <w:tmpl w:val="BE9A9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5518DC"/>
    <w:multiLevelType w:val="multilevel"/>
    <w:tmpl w:val="B29CB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6C3FD9"/>
    <w:multiLevelType w:val="multilevel"/>
    <w:tmpl w:val="58D2E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F641AB"/>
    <w:multiLevelType w:val="multilevel"/>
    <w:tmpl w:val="F01AC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512848"/>
    <w:multiLevelType w:val="multilevel"/>
    <w:tmpl w:val="10225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8B0A39"/>
    <w:multiLevelType w:val="multilevel"/>
    <w:tmpl w:val="C5F85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856369"/>
    <w:multiLevelType w:val="multilevel"/>
    <w:tmpl w:val="11FC3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A93E57"/>
    <w:multiLevelType w:val="multilevel"/>
    <w:tmpl w:val="AF34C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AA26F9"/>
    <w:multiLevelType w:val="multilevel"/>
    <w:tmpl w:val="A5789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B969FD"/>
    <w:multiLevelType w:val="multilevel"/>
    <w:tmpl w:val="9FCCE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AB0393"/>
    <w:multiLevelType w:val="multilevel"/>
    <w:tmpl w:val="7A741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1E5D32"/>
    <w:multiLevelType w:val="multilevel"/>
    <w:tmpl w:val="31982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3B7539"/>
    <w:multiLevelType w:val="multilevel"/>
    <w:tmpl w:val="CFB29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9312D"/>
    <w:multiLevelType w:val="multilevel"/>
    <w:tmpl w:val="A8207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764057"/>
    <w:multiLevelType w:val="multilevel"/>
    <w:tmpl w:val="2862C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B21F9B"/>
    <w:multiLevelType w:val="multilevel"/>
    <w:tmpl w:val="896A4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1A258D"/>
    <w:multiLevelType w:val="multilevel"/>
    <w:tmpl w:val="A1C44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A20238"/>
    <w:multiLevelType w:val="multilevel"/>
    <w:tmpl w:val="74429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D0C41"/>
    <w:multiLevelType w:val="multilevel"/>
    <w:tmpl w:val="ACC0A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6"/>
  </w:num>
  <w:num w:numId="3">
    <w:abstractNumId w:val="32"/>
  </w:num>
  <w:num w:numId="4">
    <w:abstractNumId w:val="0"/>
  </w:num>
  <w:num w:numId="5">
    <w:abstractNumId w:val="10"/>
  </w:num>
  <w:num w:numId="6">
    <w:abstractNumId w:val="24"/>
  </w:num>
  <w:num w:numId="7">
    <w:abstractNumId w:val="1"/>
  </w:num>
  <w:num w:numId="8">
    <w:abstractNumId w:val="37"/>
  </w:num>
  <w:num w:numId="9">
    <w:abstractNumId w:val="18"/>
  </w:num>
  <w:num w:numId="10">
    <w:abstractNumId w:val="22"/>
  </w:num>
  <w:num w:numId="11">
    <w:abstractNumId w:val="30"/>
  </w:num>
  <w:num w:numId="12">
    <w:abstractNumId w:val="2"/>
  </w:num>
  <w:num w:numId="13">
    <w:abstractNumId w:val="27"/>
  </w:num>
  <w:num w:numId="14">
    <w:abstractNumId w:val="16"/>
  </w:num>
  <w:num w:numId="15">
    <w:abstractNumId w:val="21"/>
  </w:num>
  <w:num w:numId="16">
    <w:abstractNumId w:val="31"/>
  </w:num>
  <w:num w:numId="17">
    <w:abstractNumId w:val="17"/>
  </w:num>
  <w:num w:numId="18">
    <w:abstractNumId w:val="5"/>
  </w:num>
  <w:num w:numId="19">
    <w:abstractNumId w:val="3"/>
  </w:num>
  <w:num w:numId="20">
    <w:abstractNumId w:val="19"/>
  </w:num>
  <w:num w:numId="21">
    <w:abstractNumId w:val="7"/>
  </w:num>
  <w:num w:numId="22">
    <w:abstractNumId w:val="29"/>
  </w:num>
  <w:num w:numId="23">
    <w:abstractNumId w:val="25"/>
  </w:num>
  <w:num w:numId="24">
    <w:abstractNumId w:val="9"/>
  </w:num>
  <w:num w:numId="25">
    <w:abstractNumId w:val="8"/>
  </w:num>
  <w:num w:numId="26">
    <w:abstractNumId w:val="23"/>
  </w:num>
  <w:num w:numId="27">
    <w:abstractNumId w:val="20"/>
  </w:num>
  <w:num w:numId="28">
    <w:abstractNumId w:val="33"/>
  </w:num>
  <w:num w:numId="29">
    <w:abstractNumId w:val="6"/>
  </w:num>
  <w:num w:numId="30">
    <w:abstractNumId w:val="4"/>
  </w:num>
  <w:num w:numId="31">
    <w:abstractNumId w:val="28"/>
  </w:num>
  <w:num w:numId="32">
    <w:abstractNumId w:val="11"/>
  </w:num>
  <w:num w:numId="33">
    <w:abstractNumId w:val="26"/>
  </w:num>
  <w:num w:numId="34">
    <w:abstractNumId w:val="12"/>
  </w:num>
  <w:num w:numId="35">
    <w:abstractNumId w:val="35"/>
  </w:num>
  <w:num w:numId="36">
    <w:abstractNumId w:val="13"/>
  </w:num>
  <w:num w:numId="37">
    <w:abstractNumId w:val="3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1AA"/>
    <w:rsid w:val="001B15E5"/>
    <w:rsid w:val="00207670"/>
    <w:rsid w:val="009A05EF"/>
    <w:rsid w:val="009E0900"/>
    <w:rsid w:val="00B761AA"/>
    <w:rsid w:val="00CD4948"/>
    <w:rsid w:val="00D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15E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B1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0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25125</Words>
  <Characters>143216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Велюго</cp:lastModifiedBy>
  <cp:revision>5</cp:revision>
  <dcterms:created xsi:type="dcterms:W3CDTF">2023-09-07T05:32:00Z</dcterms:created>
  <dcterms:modified xsi:type="dcterms:W3CDTF">2023-09-19T10:27:00Z</dcterms:modified>
</cp:coreProperties>
</file>